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D17BF" w14:textId="77777777" w:rsidR="00D65840" w:rsidRDefault="00D65840" w:rsidP="00980363">
      <w:pPr>
        <w:pStyle w:val="Titel"/>
        <w:jc w:val="center"/>
      </w:pPr>
      <w:r>
        <w:t>Blumenhaus Kaiser</w:t>
      </w:r>
    </w:p>
    <w:p w14:paraId="5C54CE3B" w14:textId="77777777" w:rsidR="00980363" w:rsidRPr="00980363" w:rsidRDefault="00980363" w:rsidP="00980363"/>
    <w:p w14:paraId="3C789117" w14:textId="77777777" w:rsidR="00F06566" w:rsidRDefault="00F06566" w:rsidP="00980363">
      <w:pPr>
        <w:pStyle w:val="Titel"/>
        <w:jc w:val="center"/>
      </w:pPr>
      <w:r>
        <w:t>Einladung zum</w:t>
      </w:r>
      <w:r w:rsidR="00980363">
        <w:t xml:space="preserve"> </w:t>
      </w:r>
      <w:r>
        <w:t>Tag der offenen Tür</w:t>
      </w:r>
    </w:p>
    <w:p w14:paraId="7862E928" w14:textId="77777777" w:rsidR="00980363" w:rsidRDefault="00980363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0597A084" w14:textId="77777777" w:rsidR="00F06566" w:rsidRPr="009E625C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am</w:t>
      </w:r>
    </w:p>
    <w:p w14:paraId="24F59A88" w14:textId="77777777" w:rsidR="00F06566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Samstag, den 2. Juli</w:t>
      </w:r>
    </w:p>
    <w:p w14:paraId="7D361E2E" w14:textId="77777777" w:rsidR="00F06566" w:rsidRPr="009E625C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von</w:t>
      </w:r>
    </w:p>
    <w:p w14:paraId="2030D58E" w14:textId="77777777" w:rsidR="00F06566" w:rsidRPr="009E625C" w:rsidRDefault="00F06566" w:rsidP="00F36582">
      <w:pPr>
        <w:pStyle w:val="berschrif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9E625C">
        <w:t>10 – 13 Uhr</w:t>
      </w:r>
    </w:p>
    <w:p w14:paraId="0C7D7265" w14:textId="77777777" w:rsidR="00F06566" w:rsidRPr="00980363" w:rsidRDefault="00F06566" w:rsidP="00F36582">
      <w:pPr>
        <w:jc w:val="center"/>
        <w:rPr>
          <w:color w:val="000000" w:themeColor="text1"/>
        </w:rPr>
      </w:pPr>
    </w:p>
    <w:p w14:paraId="439A3CF2" w14:textId="77777777" w:rsidR="00F06566" w:rsidRPr="00980363" w:rsidRDefault="00F06566" w:rsidP="009E625C">
      <w:pPr>
        <w:pStyle w:val="berschrift2"/>
      </w:pPr>
    </w:p>
    <w:p w14:paraId="0F20E8DB" w14:textId="77777777" w:rsidR="00F06566" w:rsidRPr="009E625C" w:rsidRDefault="00F06566" w:rsidP="009E625C">
      <w:pPr>
        <w:pStyle w:val="berschrift2"/>
      </w:pPr>
      <w:r w:rsidRPr="009E625C">
        <w:t>Geführte Rundgänge: 11 – 13 Uhr, halbstündlich</w:t>
      </w:r>
    </w:p>
    <w:p w14:paraId="7C91E455" w14:textId="77777777" w:rsidR="00F06566" w:rsidRPr="009E625C" w:rsidRDefault="00F06566" w:rsidP="009E625C">
      <w:pPr>
        <w:pStyle w:val="berschrift2"/>
      </w:pPr>
    </w:p>
    <w:p w14:paraId="03F19BBA" w14:textId="77777777" w:rsidR="004F10A1" w:rsidRPr="009E625C" w:rsidRDefault="004F10A1" w:rsidP="009E625C">
      <w:pPr>
        <w:pStyle w:val="berschrift2"/>
      </w:pPr>
    </w:p>
    <w:p w14:paraId="66EFD202" w14:textId="786DC524" w:rsidR="00F06566" w:rsidRPr="009E625C" w:rsidRDefault="00F06566" w:rsidP="009E625C">
      <w:pPr>
        <w:pStyle w:val="berschrift2"/>
      </w:pPr>
      <w:r w:rsidRPr="009E625C">
        <w:t xml:space="preserve">Gewerbepark </w:t>
      </w:r>
      <w:r w:rsidR="00B76E21">
        <w:t>Wels</w:t>
      </w:r>
    </w:p>
    <w:p w14:paraId="195893B6" w14:textId="77777777" w:rsidR="00F06566" w:rsidRPr="009E625C" w:rsidRDefault="00F06566" w:rsidP="009E625C">
      <w:pPr>
        <w:pStyle w:val="berschrift2"/>
      </w:pPr>
    </w:p>
    <w:p w14:paraId="76275FB1" w14:textId="77777777" w:rsidR="00F06566" w:rsidRPr="009E625C" w:rsidRDefault="00F06566" w:rsidP="009E625C">
      <w:pPr>
        <w:pStyle w:val="berschrift2"/>
      </w:pPr>
    </w:p>
    <w:p w14:paraId="5F8EFA71" w14:textId="77777777" w:rsidR="00F06566" w:rsidRPr="009E625C" w:rsidRDefault="00F06566" w:rsidP="009E625C">
      <w:pPr>
        <w:pStyle w:val="berschrift2"/>
      </w:pPr>
      <w:r w:rsidRPr="009E625C">
        <w:t>Wir freuen uns auf Ihren Besuch!</w:t>
      </w:r>
    </w:p>
    <w:p w14:paraId="0B2AA5AF" w14:textId="77777777" w:rsidR="007D52AE" w:rsidRDefault="007D52AE" w:rsidP="00980363">
      <w:pPr>
        <w:jc w:val="center"/>
      </w:pPr>
    </w:p>
    <w:sectPr w:rsidR="007D52AE">
      <w:headerReference w:type="even" r:id="rId6"/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15B8F" w14:textId="77777777" w:rsidR="00EA1CAB" w:rsidRDefault="00EA1CAB" w:rsidP="00850F46">
      <w:pPr>
        <w:spacing w:after="0" w:line="240" w:lineRule="auto"/>
      </w:pPr>
      <w:r>
        <w:separator/>
      </w:r>
    </w:p>
  </w:endnote>
  <w:endnote w:type="continuationSeparator" w:id="0">
    <w:p w14:paraId="28F6A3DB" w14:textId="77777777" w:rsidR="00EA1CAB" w:rsidRDefault="00EA1CAB" w:rsidP="0085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62189" w14:textId="77777777" w:rsidR="00EA1CAB" w:rsidRDefault="00EA1CAB" w:rsidP="00850F46">
      <w:pPr>
        <w:spacing w:after="0" w:line="240" w:lineRule="auto"/>
      </w:pPr>
      <w:r>
        <w:separator/>
      </w:r>
    </w:p>
  </w:footnote>
  <w:footnote w:type="continuationSeparator" w:id="0">
    <w:p w14:paraId="3B8C29BB" w14:textId="77777777" w:rsidR="00EA1CAB" w:rsidRDefault="00EA1CAB" w:rsidP="00850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71A9E" w14:textId="77777777" w:rsidR="00850F46" w:rsidRDefault="00EA1CAB">
    <w:pPr>
      <w:pStyle w:val="Kopfzeile"/>
    </w:pPr>
    <w:r>
      <w:rPr>
        <w:noProof/>
        <w:lang w:eastAsia="de-DE"/>
      </w:rPr>
      <w:pict w14:anchorId="7F9B35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464438" o:spid="_x0000_s2057" type="#_x0000_t75" style="position:absolute;margin-left:0;margin-top:0;width:1210pt;height:1042pt;z-index:-251657216;mso-position-horizontal:center;mso-position-horizontal-relative:margin;mso-position-vertical:center;mso-position-vertical-relative:margin" o:allowincell="f">
          <v:imagedata r:id="rId1" o:title="Blum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A85C9" w14:textId="77777777" w:rsidR="00850F46" w:rsidRDefault="00EA1CAB">
    <w:pPr>
      <w:pStyle w:val="Kopfzeile"/>
    </w:pPr>
    <w:r>
      <w:rPr>
        <w:noProof/>
        <w:lang w:eastAsia="de-DE"/>
      </w:rPr>
      <w:pict w14:anchorId="0055CA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464439" o:spid="_x0000_s2058" type="#_x0000_t75" style="position:absolute;margin-left:0;margin-top:0;width:1210pt;height:1042pt;z-index:-251656192;mso-position-horizontal:center;mso-position-horizontal-relative:margin;mso-position-vertical:center;mso-position-vertical-relative:margin" o:allowincell="f">
          <v:imagedata r:id="rId1" o:title="Blum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4F9B3" w14:textId="77777777" w:rsidR="00850F46" w:rsidRDefault="00EA1CAB">
    <w:pPr>
      <w:pStyle w:val="Kopfzeile"/>
    </w:pPr>
    <w:r>
      <w:rPr>
        <w:noProof/>
        <w:lang w:eastAsia="de-DE"/>
      </w:rPr>
      <w:pict w14:anchorId="7642FD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72464437" o:spid="_x0000_s2056" type="#_x0000_t75" style="position:absolute;margin-left:0;margin-top:0;width:1210pt;height:1042pt;z-index:-251658240;mso-position-horizontal:center;mso-position-horizontal-relative:margin;mso-position-vertical:center;mso-position-vertical-relative:margin" o:allowincell="f">
          <v:imagedata r:id="rId1" o:title="Blume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566"/>
    <w:rsid w:val="000715A8"/>
    <w:rsid w:val="0010672D"/>
    <w:rsid w:val="001135A8"/>
    <w:rsid w:val="0014335E"/>
    <w:rsid w:val="00171919"/>
    <w:rsid w:val="0023015D"/>
    <w:rsid w:val="0024451E"/>
    <w:rsid w:val="00277F9C"/>
    <w:rsid w:val="00316A8F"/>
    <w:rsid w:val="003604C0"/>
    <w:rsid w:val="003E5ACE"/>
    <w:rsid w:val="00446A90"/>
    <w:rsid w:val="004825FB"/>
    <w:rsid w:val="004F10A1"/>
    <w:rsid w:val="0054433E"/>
    <w:rsid w:val="005C59DD"/>
    <w:rsid w:val="00627444"/>
    <w:rsid w:val="007C6C8B"/>
    <w:rsid w:val="007D52AE"/>
    <w:rsid w:val="00850F46"/>
    <w:rsid w:val="00980363"/>
    <w:rsid w:val="009E625C"/>
    <w:rsid w:val="009F70AF"/>
    <w:rsid w:val="00A51C74"/>
    <w:rsid w:val="00B45CDA"/>
    <w:rsid w:val="00B76E21"/>
    <w:rsid w:val="00C873EC"/>
    <w:rsid w:val="00CC2A20"/>
    <w:rsid w:val="00D4350F"/>
    <w:rsid w:val="00D65840"/>
    <w:rsid w:val="00EA1CAB"/>
    <w:rsid w:val="00ED302E"/>
    <w:rsid w:val="00EE4B16"/>
    <w:rsid w:val="00EE61A1"/>
    <w:rsid w:val="00F06566"/>
    <w:rsid w:val="00F36582"/>
    <w:rsid w:val="00FB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08837360"/>
  <w15:chartTrackingRefBased/>
  <w15:docId w15:val="{02019A45-8E56-45B4-9065-AE6918FB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E625C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E625C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4472C4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Titel">
    <w:name w:val="Title"/>
    <w:basedOn w:val="Standard"/>
    <w:next w:val="Standard"/>
    <w:link w:val="TitelZchn"/>
    <w:uiPriority w:val="10"/>
    <w:qFormat/>
    <w:rsid w:val="00A51C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51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625C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625C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5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0F46"/>
  </w:style>
  <w:style w:type="paragraph" w:styleId="Fuzeile">
    <w:name w:val="footer"/>
    <w:basedOn w:val="Standard"/>
    <w:link w:val="FuzeileZchn"/>
    <w:uiPriority w:val="99"/>
    <w:unhideWhenUsed/>
    <w:rsid w:val="0085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0F4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1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1</cp:lastModifiedBy>
  <cp:revision>5</cp:revision>
  <cp:lastPrinted>2013-09-18T09:34:00Z</cp:lastPrinted>
  <dcterms:created xsi:type="dcterms:W3CDTF">2015-12-15T08:46:00Z</dcterms:created>
  <dcterms:modified xsi:type="dcterms:W3CDTF">2021-01-30T17:02:00Z</dcterms:modified>
</cp:coreProperties>
</file>